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B4482BE" w:rsidR="002717C6" w:rsidRDefault="005B29AF" w:rsidP="002717C6">
            <w:pPr>
              <w:rPr>
                <w:b/>
              </w:rPr>
            </w:pPr>
            <w:r>
              <w:rPr>
                <w:b/>
              </w:rPr>
              <w:t>4°………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7D3A83A0" w:rsidR="002717C6" w:rsidRDefault="005B29AF" w:rsidP="002717C6">
            <w:pPr>
              <w:rPr>
                <w:b/>
              </w:rPr>
            </w:pPr>
            <w:r>
              <w:rPr>
                <w:b/>
              </w:rPr>
              <w:t xml:space="preserve">ARTES VISUALES 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8F9BBA0" w14:textId="1EAFC40C" w:rsidR="002717C6" w:rsidRPr="00D4422C" w:rsidRDefault="00AA7A1C" w:rsidP="002717C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5B29AF">
        <w:rPr>
          <w:b/>
        </w:rPr>
        <w:t xml:space="preserve"> al correo  </w:t>
      </w:r>
      <w:r w:rsidR="005B29AF" w:rsidRPr="0047625B">
        <w:rPr>
          <w:b/>
          <w:color w:val="2E74B5" w:themeColor="accent5" w:themeShade="BF"/>
        </w:rPr>
        <w:t xml:space="preserve">daniela.aguilera@colegio-mineralelteniente.cl 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D4422C">
        <w:rPr>
          <w:b/>
        </w:rPr>
        <w:t xml:space="preserve"> tarde el día  viernes 29 de mayo 2020 </w:t>
      </w: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3064"/>
        <w:gridCol w:w="4178"/>
        <w:gridCol w:w="4165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1ACA193C" w:rsidR="00163B35" w:rsidRDefault="00151D74" w:rsidP="002717C6">
            <w:pPr>
              <w:rPr>
                <w:b/>
              </w:rPr>
            </w:pPr>
            <w:r>
              <w:t xml:space="preserve">O A: </w:t>
            </w:r>
            <w:r w:rsidR="005B29AF">
              <w:t>Crear trabajos de arte con un propósito expresivo personal y basados en la observación del: entorno natural: naturaleza y paisaje americano.</w:t>
            </w:r>
          </w:p>
          <w:p w14:paraId="355B78A4" w14:textId="77777777" w:rsidR="00163B35" w:rsidRDefault="00163B35" w:rsidP="002717C6">
            <w:pPr>
              <w:rPr>
                <w:b/>
              </w:rPr>
            </w:pPr>
          </w:p>
          <w:p w14:paraId="112FF576" w14:textId="77777777" w:rsidR="00163B35" w:rsidRDefault="00163B35" w:rsidP="002717C6">
            <w:pPr>
              <w:rPr>
                <w:b/>
              </w:rPr>
            </w:pPr>
          </w:p>
          <w:p w14:paraId="77E86716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06D93904" w14:textId="77777777" w:rsidR="0047625B" w:rsidRDefault="0047625B" w:rsidP="002717C6"/>
          <w:p w14:paraId="26158C3B" w14:textId="5636D9E7" w:rsidR="00163B35" w:rsidRDefault="00151D74" w:rsidP="002717C6">
            <w:pPr>
              <w:rPr>
                <w:b/>
              </w:rPr>
            </w:pPr>
            <w:r>
              <w:lastRenderedPageBreak/>
              <w:t xml:space="preserve">O A: </w:t>
            </w:r>
            <w:r w:rsidR="00FE24E0">
              <w:t>Observan diferentes formas de montañas.</w:t>
            </w: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77777777" w:rsidR="00163B35" w:rsidRDefault="00163B35" w:rsidP="002717C6">
            <w:pPr>
              <w:rPr>
                <w:b/>
              </w:rPr>
            </w:pPr>
          </w:p>
          <w:p w14:paraId="6C8B7AB2" w14:textId="77777777" w:rsidR="00163B35" w:rsidRDefault="00163B35" w:rsidP="002717C6">
            <w:pPr>
              <w:rPr>
                <w:b/>
              </w:rPr>
            </w:pPr>
          </w:p>
          <w:p w14:paraId="3DEEEB76" w14:textId="77777777" w:rsidR="00163B35" w:rsidRDefault="00163B35" w:rsidP="002717C6">
            <w:pPr>
              <w:rPr>
                <w:b/>
              </w:rPr>
            </w:pPr>
          </w:p>
          <w:p w14:paraId="11CBDDD2" w14:textId="77777777" w:rsidR="00163B35" w:rsidRDefault="00163B35" w:rsidP="002717C6">
            <w:pPr>
              <w:rPr>
                <w:b/>
              </w:rPr>
            </w:pPr>
          </w:p>
          <w:p w14:paraId="10373FC3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21564D1E" w14:textId="7B01306B" w:rsidR="0047625B" w:rsidRPr="0047625B" w:rsidRDefault="00151D74" w:rsidP="0047625B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O </w:t>
            </w:r>
            <w:bookmarkStart w:id="0" w:name="_GoBack"/>
            <w:bookmarkEnd w:id="0"/>
            <w:r w:rsidR="00D4422C">
              <w:rPr>
                <w:rFonts w:ascii="Calibri" w:eastAsia="Calibri" w:hAnsi="Calibri" w:cs="Times New Roman"/>
                <w:lang w:val="es-ES"/>
              </w:rPr>
              <w:t>A:</w:t>
            </w:r>
            <w:r>
              <w:rPr>
                <w:rFonts w:ascii="Calibri" w:eastAsia="Calibri" w:hAnsi="Calibri" w:cs="Times New Roman"/>
                <w:lang w:val="es-ES"/>
              </w:rPr>
              <w:t xml:space="preserve"> </w:t>
            </w:r>
            <w:r w:rsidR="0047625B" w:rsidRPr="0047625B">
              <w:rPr>
                <w:rFonts w:ascii="Calibri" w:eastAsia="Calibri" w:hAnsi="Calibri" w:cs="Times New Roman"/>
                <w:lang w:val="es-ES"/>
              </w:rPr>
              <w:t>Observan y conocer elementos del lenguaje visual (incluidos los de niveles anteriores) en sus trabajos de arte, con diversos propósitos expresivos y creativos: líneas de contorno, color y formas.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2A8E3D6" w14:textId="1F824731" w:rsidR="00677CA0" w:rsidRPr="00677CA0" w:rsidRDefault="00151D74" w:rsidP="00677CA0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O A: </w:t>
            </w:r>
            <w:r w:rsidR="00677CA0" w:rsidRPr="00677CA0">
              <w:rPr>
                <w:rFonts w:ascii="Calibri" w:eastAsia="Calibri" w:hAnsi="Calibri" w:cs="Times New Roman"/>
                <w:lang w:val="es-ES"/>
              </w:rPr>
              <w:t>Aplican elementos del lenguaje visual (incluidos los de niveles anteriores) en sus trabajos de arte, con diversos propósitos expresivos y creativos: líneas de contorno, color y formas.</w:t>
            </w:r>
          </w:p>
          <w:p w14:paraId="48035C26" w14:textId="77777777" w:rsidR="00163B35" w:rsidRPr="00677CA0" w:rsidRDefault="00163B35" w:rsidP="002717C6">
            <w:pPr>
              <w:rPr>
                <w:b/>
                <w:lang w:val="es-ES"/>
              </w:rPr>
            </w:pPr>
          </w:p>
          <w:p w14:paraId="43F2F193" w14:textId="77777777" w:rsidR="00163B35" w:rsidRDefault="00163B35" w:rsidP="002717C6">
            <w:pPr>
              <w:rPr>
                <w:b/>
              </w:rPr>
            </w:pPr>
          </w:p>
          <w:p w14:paraId="01F33957" w14:textId="77777777" w:rsidR="00163B35" w:rsidRDefault="00163B35" w:rsidP="002717C6">
            <w:pPr>
              <w:rPr>
                <w:b/>
              </w:rPr>
            </w:pPr>
          </w:p>
          <w:p w14:paraId="5800BA5A" w14:textId="77777777" w:rsidR="00D4422C" w:rsidRDefault="00D4422C" w:rsidP="002717C6">
            <w:pPr>
              <w:rPr>
                <w:b/>
              </w:rPr>
            </w:pPr>
          </w:p>
          <w:p w14:paraId="2EF9FF2A" w14:textId="77777777" w:rsidR="00D4422C" w:rsidRDefault="00D4422C" w:rsidP="002717C6">
            <w:pPr>
              <w:rPr>
                <w:b/>
              </w:rPr>
            </w:pPr>
          </w:p>
          <w:p w14:paraId="6AEB7AD9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50769FC9" w14:textId="63F1E017" w:rsidR="00677CA0" w:rsidRPr="00677CA0" w:rsidRDefault="00151D74" w:rsidP="00677C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 A :</w:t>
            </w:r>
            <w:r w:rsidR="00677CA0" w:rsidRPr="00677CA0">
              <w:rPr>
                <w:rFonts w:ascii="Calibri" w:eastAsia="Calibri" w:hAnsi="Calibri" w:cs="Times New Roman"/>
              </w:rPr>
              <w:t>Crear trabajos de arte con un propósito expresivo personal y basados en la observación del:</w:t>
            </w:r>
          </w:p>
          <w:p w14:paraId="71DCC58F" w14:textId="77777777" w:rsidR="00677CA0" w:rsidRPr="00677CA0" w:rsidRDefault="00677CA0" w:rsidP="00677CA0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  <w:r w:rsidRPr="00677CA0">
              <w:rPr>
                <w:rFonts w:ascii="Calibri" w:eastAsia="Calibri" w:hAnsi="Calibri" w:cs="Times New Roman"/>
                <w:b/>
                <w:bCs/>
                <w:lang w:val="es-ES"/>
              </w:rPr>
              <w:t>entorno natural: naturaleza y paisaje americano</w:t>
            </w:r>
          </w:p>
          <w:p w14:paraId="3D93F7E2" w14:textId="77777777" w:rsidR="00677CA0" w:rsidRPr="00677CA0" w:rsidRDefault="00677CA0" w:rsidP="00677CA0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  <w:r w:rsidRPr="00677CA0">
              <w:rPr>
                <w:rFonts w:ascii="Calibri" w:eastAsia="Calibri" w:hAnsi="Calibri" w:cs="Times New Roman"/>
                <w:lang w:val="es-ES"/>
              </w:rPr>
              <w:t>entorno cultural: América y sus tradiciones (cultura precolombina, tradiciones y artesanía americana)</w:t>
            </w:r>
          </w:p>
          <w:p w14:paraId="73411E06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6151757D" w14:textId="09E9654D" w:rsidR="00B23E0C" w:rsidRPr="00B23E0C" w:rsidRDefault="00151D74" w:rsidP="00B23E0C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  <w:bookmarkStart w:id="1" w:name="_Hlk39678581"/>
            <w:r>
              <w:rPr>
                <w:rFonts w:ascii="Calibri" w:eastAsia="Calibri" w:hAnsi="Calibri" w:cs="Times New Roman"/>
                <w:lang w:val="es-ES"/>
              </w:rPr>
              <w:t xml:space="preserve">O </w:t>
            </w:r>
            <w:r w:rsidR="00B23E0C" w:rsidRPr="00B23E0C">
              <w:rPr>
                <w:rFonts w:ascii="Calibri" w:eastAsia="Calibri" w:hAnsi="Calibri" w:cs="Times New Roman"/>
                <w:lang w:val="es-ES"/>
              </w:rPr>
              <w:t>A</w:t>
            </w:r>
            <w:r>
              <w:rPr>
                <w:rFonts w:ascii="Calibri" w:eastAsia="Calibri" w:hAnsi="Calibri" w:cs="Times New Roman"/>
                <w:lang w:val="es-ES"/>
              </w:rPr>
              <w:t>: A</w:t>
            </w:r>
            <w:r w:rsidR="00B23E0C" w:rsidRPr="00B23E0C">
              <w:rPr>
                <w:rFonts w:ascii="Calibri" w:eastAsia="Calibri" w:hAnsi="Calibri" w:cs="Times New Roman"/>
                <w:lang w:val="es-ES"/>
              </w:rPr>
              <w:t>plicar elementos del lenguaje visual en sus trabajos de arte, con diversos propósitos expresivos y creativos: líneas de contorno, color (matiz).</w:t>
            </w:r>
            <w:bookmarkEnd w:id="1"/>
          </w:p>
          <w:p w14:paraId="6754F1A2" w14:textId="77777777" w:rsidR="00163B35" w:rsidRPr="00B23E0C" w:rsidRDefault="00163B35" w:rsidP="002717C6">
            <w:pPr>
              <w:rPr>
                <w:b/>
                <w:lang w:val="es-ES"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554E2FB5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D4422C">
      <w:pgSz w:w="15840" w:h="12240" w:orient="landscape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E0DBE"/>
    <w:multiLevelType w:val="hybridMultilevel"/>
    <w:tmpl w:val="E048A954"/>
    <w:lvl w:ilvl="0" w:tplc="AB22E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6C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2C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6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CC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66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E1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2A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B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151D74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753E6"/>
    <w:rsid w:val="00383B5E"/>
    <w:rsid w:val="003E0A52"/>
    <w:rsid w:val="0044404E"/>
    <w:rsid w:val="00462AFD"/>
    <w:rsid w:val="0047625B"/>
    <w:rsid w:val="004E4EF1"/>
    <w:rsid w:val="004F421C"/>
    <w:rsid w:val="00562E51"/>
    <w:rsid w:val="005B29AF"/>
    <w:rsid w:val="006031E9"/>
    <w:rsid w:val="00677CA0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23E0C"/>
    <w:rsid w:val="00B62A23"/>
    <w:rsid w:val="00BB3AB0"/>
    <w:rsid w:val="00C46490"/>
    <w:rsid w:val="00C74E72"/>
    <w:rsid w:val="00D4422C"/>
    <w:rsid w:val="00DF5527"/>
    <w:rsid w:val="00E01005"/>
    <w:rsid w:val="00EF5D75"/>
    <w:rsid w:val="00F044C1"/>
    <w:rsid w:val="00F53567"/>
    <w:rsid w:val="00FA038A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Donoso</dc:creator>
  <cp:lastModifiedBy>Notebook10</cp:lastModifiedBy>
  <cp:revision>2</cp:revision>
  <cp:lastPrinted>2020-05-13T12:59:00Z</cp:lastPrinted>
  <dcterms:created xsi:type="dcterms:W3CDTF">2020-05-18T22:22:00Z</dcterms:created>
  <dcterms:modified xsi:type="dcterms:W3CDTF">2020-05-18T22:22:00Z</dcterms:modified>
</cp:coreProperties>
</file>