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1D17" w14:textId="6991C04C" w:rsidR="0035270E" w:rsidRPr="00D95AF9" w:rsidRDefault="00D95AF9" w:rsidP="0035270E"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14:paraId="25BE0035" w14:textId="1ECCFD2B" w:rsidR="009148B4" w:rsidRPr="00BE56C2" w:rsidRDefault="00CB1B66" w:rsidP="00BE56C2">
      <w:pPr>
        <w:jc w:val="center"/>
        <w:rPr>
          <w:b/>
        </w:rPr>
      </w:pPr>
      <w:r>
        <w:rPr>
          <w:b/>
        </w:rPr>
        <w:t>EVALUACIÓN</w:t>
      </w:r>
      <w:r w:rsidR="007E55AA">
        <w:rPr>
          <w:b/>
        </w:rPr>
        <w:t xml:space="preserve">   N° DE GUÍA: </w:t>
      </w:r>
      <w:r w:rsidR="001E0790">
        <w:rPr>
          <w:b/>
        </w:rPr>
        <w:t>3</w:t>
      </w:r>
    </w:p>
    <w:p w14:paraId="72D6315A" w14:textId="0B557C64" w:rsidR="00C00C2B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2FB762AD" w14:textId="102B6DE3" w:rsidR="00AE2430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OA: </w:t>
      </w:r>
      <w:r w:rsidR="00874ED0" w:rsidRPr="00874ED0">
        <w:rPr>
          <w:rFonts w:ascii="Arial" w:hAnsi="Arial" w:cs="Arial"/>
          <w:sz w:val="20"/>
          <w:szCs w:val="20"/>
        </w:rPr>
        <w:t>Usar software para organizar y comunicar ideas e información con diferentes propósitos mediante: programas de presentación para mostrar imágenes, diagramas y textos, entre otros; hojas de cálculo para ordenar datos y elaborar gráficos simples</w:t>
      </w:r>
      <w:r w:rsidR="00874ED0" w:rsidRPr="00874ED0">
        <w:rPr>
          <w:rFonts w:ascii="Arial" w:hAnsi="Arial" w:cs="Arial"/>
          <w:sz w:val="24"/>
          <w:szCs w:val="24"/>
        </w:rPr>
        <w:t>.</w:t>
      </w:r>
    </w:p>
    <w:p w14:paraId="60F623D9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p w14:paraId="5DCA143F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58" w:type="dxa"/>
        <w:tblInd w:w="108" w:type="dxa"/>
        <w:tblLook w:val="04A0" w:firstRow="1" w:lastRow="0" w:firstColumn="1" w:lastColumn="0" w:noHBand="0" w:noVBand="1"/>
      </w:tblPr>
      <w:tblGrid>
        <w:gridCol w:w="4826"/>
        <w:gridCol w:w="1419"/>
        <w:gridCol w:w="1420"/>
        <w:gridCol w:w="1293"/>
      </w:tblGrid>
      <w:tr w:rsidR="00CB1B66" w14:paraId="35FCA31C" w14:textId="77777777" w:rsidTr="00762601">
        <w:trPr>
          <w:trHeight w:val="683"/>
        </w:trPr>
        <w:tc>
          <w:tcPr>
            <w:tcW w:w="4826" w:type="dxa"/>
          </w:tcPr>
          <w:p w14:paraId="0399B101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419" w:type="dxa"/>
          </w:tcPr>
          <w:p w14:paraId="3A28141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LOGRÉ</w:t>
            </w:r>
          </w:p>
        </w:tc>
        <w:tc>
          <w:tcPr>
            <w:tcW w:w="1420" w:type="dxa"/>
          </w:tcPr>
          <w:p w14:paraId="2E98381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ESTOY LOGRANDO</w:t>
            </w:r>
          </w:p>
        </w:tc>
        <w:tc>
          <w:tcPr>
            <w:tcW w:w="1293" w:type="dxa"/>
          </w:tcPr>
          <w:p w14:paraId="20AD5E05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LOGRARÉ</w:t>
            </w:r>
          </w:p>
        </w:tc>
      </w:tr>
      <w:tr w:rsidR="00CB1B66" w14:paraId="211A100E" w14:textId="77777777" w:rsidTr="00762601">
        <w:trPr>
          <w:trHeight w:val="696"/>
        </w:trPr>
        <w:tc>
          <w:tcPr>
            <w:tcW w:w="4826" w:type="dxa"/>
          </w:tcPr>
          <w:p w14:paraId="380A32FA" w14:textId="6F134252" w:rsidR="00CB1B66" w:rsidRPr="00AF439E" w:rsidRDefault="00CB1B66" w:rsidP="00762601">
            <w:pPr>
              <w:pStyle w:val="Prrafodelista"/>
              <w:ind w:left="0"/>
            </w:pPr>
            <w:r>
              <w:t>Identifico términos como celda, fila y columna.</w:t>
            </w:r>
          </w:p>
        </w:tc>
        <w:tc>
          <w:tcPr>
            <w:tcW w:w="1419" w:type="dxa"/>
          </w:tcPr>
          <w:p w14:paraId="7A52776F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48BCDCA1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1068D758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72A3A78E" w14:textId="77777777" w:rsidTr="00762601">
        <w:trPr>
          <w:trHeight w:val="683"/>
        </w:trPr>
        <w:tc>
          <w:tcPr>
            <w:tcW w:w="4826" w:type="dxa"/>
          </w:tcPr>
          <w:p w14:paraId="7FE6AEB1" w14:textId="3E3C29FB" w:rsidR="00CB1B66" w:rsidRPr="00AF439E" w:rsidRDefault="00CB1B66" w:rsidP="00762601">
            <w:pPr>
              <w:pStyle w:val="Prrafodelista"/>
              <w:ind w:left="0"/>
            </w:pPr>
            <w:r>
              <w:t>Seguí instrucciones en la página web.</w:t>
            </w:r>
          </w:p>
        </w:tc>
        <w:tc>
          <w:tcPr>
            <w:tcW w:w="1419" w:type="dxa"/>
          </w:tcPr>
          <w:p w14:paraId="4FC8B2B0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617BE37A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68D29B7B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2AAB51C8" w14:textId="77777777" w:rsidTr="00762601">
        <w:trPr>
          <w:trHeight w:val="683"/>
        </w:trPr>
        <w:tc>
          <w:tcPr>
            <w:tcW w:w="4826" w:type="dxa"/>
          </w:tcPr>
          <w:p w14:paraId="0B5FE5AE" w14:textId="7541EF66" w:rsidR="00CB1B66" w:rsidRPr="00AF439E" w:rsidRDefault="00CB1B66" w:rsidP="00762601">
            <w:pPr>
              <w:pStyle w:val="Prrafodelista"/>
              <w:ind w:left="0"/>
            </w:pPr>
            <w:r>
              <w:t>Pude realizar rellenar y contornear la celda solicitada.</w:t>
            </w:r>
          </w:p>
        </w:tc>
        <w:tc>
          <w:tcPr>
            <w:tcW w:w="1419" w:type="dxa"/>
          </w:tcPr>
          <w:p w14:paraId="78FAF7AF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4EFCEC9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580DF636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72691F75" w14:textId="77777777" w:rsidTr="00762601">
        <w:trPr>
          <w:trHeight w:val="703"/>
        </w:trPr>
        <w:tc>
          <w:tcPr>
            <w:tcW w:w="4826" w:type="dxa"/>
          </w:tcPr>
          <w:p w14:paraId="3BD12359" w14:textId="570A154F" w:rsidR="00CB1B66" w:rsidRPr="00DE5DBC" w:rsidRDefault="00CB1B66" w:rsidP="00762601">
            <w:pPr>
              <w:pStyle w:val="Prrafodelista"/>
              <w:ind w:left="0"/>
            </w:pPr>
            <w:r>
              <w:t>Realicé otros ejercicios por mi cuenta para practicar.</w:t>
            </w:r>
          </w:p>
        </w:tc>
        <w:tc>
          <w:tcPr>
            <w:tcW w:w="1419" w:type="dxa"/>
          </w:tcPr>
          <w:p w14:paraId="6145E72B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51C254A8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27368A6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</w:tbl>
    <w:p w14:paraId="2C779B9D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p w14:paraId="38E06459" w14:textId="34DEFF6D" w:rsidR="00CB1B66" w:rsidRDefault="00CB1B66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¿Cuándo crees que se puede utilizar una planilla como la que recién trabajaste?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B1B66" w14:paraId="1C2D664E" w14:textId="77777777" w:rsidTr="00CB1B66">
        <w:tc>
          <w:tcPr>
            <w:tcW w:w="8978" w:type="dxa"/>
          </w:tcPr>
          <w:p w14:paraId="061985C4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B66" w14:paraId="5081C0AA" w14:textId="77777777" w:rsidTr="00CB1B66">
        <w:tc>
          <w:tcPr>
            <w:tcW w:w="8978" w:type="dxa"/>
          </w:tcPr>
          <w:p w14:paraId="14BA775C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B66" w14:paraId="693B23AA" w14:textId="77777777" w:rsidTr="00CB1B66">
        <w:tc>
          <w:tcPr>
            <w:tcW w:w="8978" w:type="dxa"/>
          </w:tcPr>
          <w:p w14:paraId="1CC91519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5857D" w14:textId="77777777" w:rsidR="00CB1B66" w:rsidRPr="00015458" w:rsidRDefault="00CB1B66" w:rsidP="00AE24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1B66" w:rsidRPr="000154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6492" w14:textId="77777777" w:rsidR="007E6E33" w:rsidRDefault="007E6E33" w:rsidP="00BE56C2">
      <w:pPr>
        <w:spacing w:after="0" w:line="240" w:lineRule="auto"/>
      </w:pPr>
      <w:r>
        <w:separator/>
      </w:r>
    </w:p>
  </w:endnote>
  <w:endnote w:type="continuationSeparator" w:id="0">
    <w:p w14:paraId="547437AA" w14:textId="77777777" w:rsidR="007E6E33" w:rsidRDefault="007E6E3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C2F1A" w14:textId="77777777" w:rsidR="007E6E33" w:rsidRDefault="007E6E33" w:rsidP="00BE56C2">
      <w:pPr>
        <w:spacing w:after="0" w:line="240" w:lineRule="auto"/>
      </w:pPr>
      <w:r>
        <w:separator/>
      </w:r>
    </w:p>
  </w:footnote>
  <w:footnote w:type="continuationSeparator" w:id="0">
    <w:p w14:paraId="39CE51D0" w14:textId="77777777" w:rsidR="007E6E33" w:rsidRDefault="007E6E3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796675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hyperlink r:id="rId2" w:history="1">
      <w:r w:rsidR="00D95AF9" w:rsidRPr="005C0D9A">
        <w:rPr>
          <w:rStyle w:val="Hipervnculo"/>
        </w:rPr>
        <w:t>Maritza.medina@colegio-mineralelteniente.cl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1351FD"/>
    <w:rsid w:val="00193B97"/>
    <w:rsid w:val="001E0790"/>
    <w:rsid w:val="00235A1C"/>
    <w:rsid w:val="00254D1F"/>
    <w:rsid w:val="002938E9"/>
    <w:rsid w:val="002963E3"/>
    <w:rsid w:val="00342A1F"/>
    <w:rsid w:val="0035270E"/>
    <w:rsid w:val="00352784"/>
    <w:rsid w:val="0043420B"/>
    <w:rsid w:val="004C48FF"/>
    <w:rsid w:val="00505684"/>
    <w:rsid w:val="005207D2"/>
    <w:rsid w:val="00554304"/>
    <w:rsid w:val="005C773A"/>
    <w:rsid w:val="005E36CD"/>
    <w:rsid w:val="006868A3"/>
    <w:rsid w:val="006E1E5A"/>
    <w:rsid w:val="006F788B"/>
    <w:rsid w:val="007410FE"/>
    <w:rsid w:val="007E55AA"/>
    <w:rsid w:val="007E6E33"/>
    <w:rsid w:val="00874ED0"/>
    <w:rsid w:val="009148B4"/>
    <w:rsid w:val="00967F0E"/>
    <w:rsid w:val="009D3532"/>
    <w:rsid w:val="009D57F0"/>
    <w:rsid w:val="00A90FC4"/>
    <w:rsid w:val="00AE2430"/>
    <w:rsid w:val="00B23F7B"/>
    <w:rsid w:val="00B87106"/>
    <w:rsid w:val="00BB298B"/>
    <w:rsid w:val="00BE56C2"/>
    <w:rsid w:val="00BF5754"/>
    <w:rsid w:val="00C00C2B"/>
    <w:rsid w:val="00C14867"/>
    <w:rsid w:val="00C55FF0"/>
    <w:rsid w:val="00CB1B66"/>
    <w:rsid w:val="00D110D8"/>
    <w:rsid w:val="00D45830"/>
    <w:rsid w:val="00D46289"/>
    <w:rsid w:val="00D55FF0"/>
    <w:rsid w:val="00D91F5E"/>
    <w:rsid w:val="00D95AF9"/>
    <w:rsid w:val="00E025DF"/>
    <w:rsid w:val="00E06D8A"/>
    <w:rsid w:val="00F509F1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Maritza Medina Silva</cp:lastModifiedBy>
  <cp:revision>3</cp:revision>
  <dcterms:created xsi:type="dcterms:W3CDTF">2020-03-26T16:42:00Z</dcterms:created>
  <dcterms:modified xsi:type="dcterms:W3CDTF">2020-03-26T16:48:00Z</dcterms:modified>
</cp:coreProperties>
</file>