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BF61F" w14:textId="49F1F5BA" w:rsidR="009148B4" w:rsidRPr="00585477" w:rsidRDefault="000722B9" w:rsidP="002A77E3">
      <w:pPr>
        <w:pStyle w:val="Sinespaciado"/>
        <w:jc w:val="center"/>
        <w:rPr>
          <w:b/>
        </w:rPr>
      </w:pPr>
      <w:bookmarkStart w:id="0" w:name="_GoBack"/>
      <w:bookmarkEnd w:id="0"/>
      <w:r w:rsidRPr="00585477">
        <w:rPr>
          <w:b/>
        </w:rPr>
        <w:t>GUIA DE APRENDIZAJE UNIDAD 2</w:t>
      </w:r>
      <w:r w:rsidR="007E55AA" w:rsidRPr="00585477">
        <w:rPr>
          <w:b/>
        </w:rPr>
        <w:t xml:space="preserve">   N° DE GUÍA: </w:t>
      </w:r>
      <w:r w:rsidR="00D37EC6">
        <w:rPr>
          <w:b/>
        </w:rPr>
        <w:t>14</w:t>
      </w:r>
    </w:p>
    <w:p w14:paraId="4C097994" w14:textId="29F50962" w:rsidR="00BE56C2" w:rsidRDefault="00BE56C2" w:rsidP="00BE56C2">
      <w:r>
        <w:t>ASIGNATURA:</w:t>
      </w:r>
      <w:r w:rsidR="00A42410">
        <w:t xml:space="preserve"> TECNOLOGÍA </w:t>
      </w:r>
    </w:p>
    <w:p w14:paraId="228A1077" w14:textId="77777777" w:rsidR="00BE56C2" w:rsidRDefault="00BE56C2" w:rsidP="00BE56C2">
      <w:r>
        <w:t>NOMBRE ESTUDIANTE: ______________________________________________________</w:t>
      </w:r>
    </w:p>
    <w:p w14:paraId="25A66CB7" w14:textId="77777777" w:rsidR="00BE56C2" w:rsidRDefault="00BE56C2" w:rsidP="00BE56C2">
      <w:r>
        <w:t>CURSO: __________</w:t>
      </w:r>
      <w:r w:rsidR="0035270E">
        <w:t>____________________ LETRA: ______</w:t>
      </w:r>
      <w:r>
        <w:t xml:space="preserve"> FECHA: __________________</w:t>
      </w:r>
    </w:p>
    <w:p w14:paraId="3A6A9934" w14:textId="77777777" w:rsidR="00425975" w:rsidRDefault="00425975" w:rsidP="0042597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OA: Crear diseños de objetos o sistemas tecnológicos para resolver problemas o aprovechar oportunidades: › desde diversos ámbitos tecnológicos y tópicos de otras asignaturas › representando sus ideas a través de dibujos a mano alzada, dibujo técnico o usando TIC › analizando y modificando productos.</w:t>
      </w:r>
    </w:p>
    <w:p w14:paraId="268440DA" w14:textId="77777777" w:rsidR="00425975" w:rsidRDefault="00425975" w:rsidP="00425975">
      <w:pPr>
        <w:tabs>
          <w:tab w:val="left" w:pos="858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Objetivo de clase: Identificar la funcionalidad de algunos inventos.</w:t>
      </w:r>
    </w:p>
    <w:p w14:paraId="0524F6E6" w14:textId="3FBA80D1" w:rsidR="008A19DD" w:rsidRDefault="0042689F" w:rsidP="00D349FA">
      <w:pPr>
        <w:tabs>
          <w:tab w:val="left" w:pos="858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 la guía anterior propusiste algunos diseños en pos de la mejora de objetos cotidianos de nuestro hogar, en la guía de esta semana, te invito a invertir un poco la actividad, es decir, te daré variadas imágenes de objetos ya modificados y tu tendrás que identificar que para que se pudo haber modificado de esa forma, por ejemplo: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10"/>
        <w:gridCol w:w="5110"/>
      </w:tblGrid>
      <w:tr w:rsidR="00DB1480" w14:paraId="3B48D3F4" w14:textId="77777777" w:rsidTr="00DB1480">
        <w:tc>
          <w:tcPr>
            <w:tcW w:w="5110" w:type="dxa"/>
          </w:tcPr>
          <w:p w14:paraId="1FAEF546" w14:textId="5E821D99" w:rsidR="00DB1480" w:rsidRDefault="00DB1480" w:rsidP="00DB1480">
            <w:pPr>
              <w:tabs>
                <w:tab w:val="left" w:pos="858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200B9FE9" wp14:editId="415AB05D">
                  <wp:extent cx="1543050" cy="1543050"/>
                  <wp:effectExtent l="0" t="0" r="0" b="0"/>
                  <wp:docPr id="7" name="Imagen 7" descr="7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7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0" w:type="dxa"/>
          </w:tcPr>
          <w:p w14:paraId="24A41198" w14:textId="43B1409A" w:rsidR="00DB1480" w:rsidRDefault="00DB1480" w:rsidP="00D349FA">
            <w:pPr>
              <w:tabs>
                <w:tab w:val="left" w:pos="8580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Estas pantuflas con luz se crearon para aquellas personas despistadas, que en la noche se le olvida donde están los muebles de su casa y siempre chocan con ellos.</w:t>
            </w:r>
          </w:p>
          <w:p w14:paraId="540E7516" w14:textId="77777777" w:rsidR="00DB1480" w:rsidRDefault="00DB1480" w:rsidP="00D349FA">
            <w:pPr>
              <w:tabs>
                <w:tab w:val="left" w:pos="8580"/>
              </w:tabs>
              <w:jc w:val="both"/>
              <w:rPr>
                <w:rFonts w:cstheme="minorHAnsi"/>
                <w:sz w:val="24"/>
                <w:szCs w:val="24"/>
              </w:rPr>
            </w:pPr>
          </w:p>
          <w:p w14:paraId="16043A9A" w14:textId="609211B1" w:rsidR="00DB1480" w:rsidRDefault="00DB1480" w:rsidP="00D349FA">
            <w:pPr>
              <w:tabs>
                <w:tab w:val="left" w:pos="8580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 función es iluminar el camino de aquellos que la usan y evitar accidentes en la noche.</w:t>
            </w:r>
          </w:p>
        </w:tc>
      </w:tr>
    </w:tbl>
    <w:p w14:paraId="7F902989" w14:textId="4543C5F7" w:rsidR="0042689F" w:rsidRDefault="0042689F" w:rsidP="00D349FA">
      <w:pPr>
        <w:tabs>
          <w:tab w:val="left" w:pos="8580"/>
        </w:tabs>
        <w:jc w:val="both"/>
        <w:rPr>
          <w:rFonts w:cstheme="minorHAnsi"/>
          <w:sz w:val="24"/>
          <w:szCs w:val="24"/>
        </w:rPr>
      </w:pPr>
    </w:p>
    <w:p w14:paraId="3DFA2719" w14:textId="1C03254B" w:rsidR="008A19DD" w:rsidRDefault="00DB1480" w:rsidP="00D349FA">
      <w:pPr>
        <w:tabs>
          <w:tab w:val="left" w:pos="858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Ahora tú, observa atentamente cada una de las imágenes e identifica para que se </w:t>
      </w:r>
      <w:r w:rsidR="008A19DD">
        <w:rPr>
          <w:rFonts w:cstheme="minorHAnsi"/>
          <w:sz w:val="24"/>
          <w:szCs w:val="24"/>
        </w:rPr>
        <w:t>pudieran</w:t>
      </w:r>
      <w:r>
        <w:rPr>
          <w:rFonts w:cstheme="minorHAnsi"/>
          <w:sz w:val="24"/>
          <w:szCs w:val="24"/>
        </w:rPr>
        <w:t xml:space="preserve"> haber creado.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36"/>
        <w:gridCol w:w="2126"/>
        <w:gridCol w:w="4234"/>
      </w:tblGrid>
      <w:tr w:rsidR="00D37EC6" w14:paraId="21479B2B" w14:textId="77777777" w:rsidTr="00AA35E7">
        <w:tc>
          <w:tcPr>
            <w:tcW w:w="3936" w:type="dxa"/>
            <w:vAlign w:val="center"/>
          </w:tcPr>
          <w:p w14:paraId="621EED30" w14:textId="1E0069A9" w:rsidR="00D37EC6" w:rsidRDefault="00D37EC6" w:rsidP="00AA35E7">
            <w:pPr>
              <w:tabs>
                <w:tab w:val="left" w:pos="858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Imagen</w:t>
            </w:r>
          </w:p>
        </w:tc>
        <w:tc>
          <w:tcPr>
            <w:tcW w:w="2126" w:type="dxa"/>
            <w:vAlign w:val="center"/>
          </w:tcPr>
          <w:p w14:paraId="5A749998" w14:textId="10E231DE" w:rsidR="00D37EC6" w:rsidRDefault="00D37EC6" w:rsidP="00AA35E7">
            <w:pPr>
              <w:tabs>
                <w:tab w:val="left" w:pos="858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Descripción</w:t>
            </w:r>
          </w:p>
        </w:tc>
        <w:tc>
          <w:tcPr>
            <w:tcW w:w="4234" w:type="dxa"/>
            <w:vAlign w:val="center"/>
          </w:tcPr>
          <w:p w14:paraId="577E3F1A" w14:textId="509FD156" w:rsidR="00D37EC6" w:rsidRDefault="00D37EC6" w:rsidP="00AA35E7">
            <w:pPr>
              <w:tabs>
                <w:tab w:val="left" w:pos="858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Función</w:t>
            </w:r>
          </w:p>
        </w:tc>
      </w:tr>
      <w:tr w:rsidR="00D37EC6" w14:paraId="6835ABC3" w14:textId="77777777" w:rsidTr="00AA35E7">
        <w:tc>
          <w:tcPr>
            <w:tcW w:w="3936" w:type="dxa"/>
            <w:vAlign w:val="center"/>
          </w:tcPr>
          <w:p w14:paraId="5318887A" w14:textId="3CAD48C6" w:rsidR="00D37EC6" w:rsidRDefault="00D37EC6" w:rsidP="00AA35E7">
            <w:pPr>
              <w:tabs>
                <w:tab w:val="left" w:pos="858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57F8C37E" wp14:editId="0C2D636A">
                  <wp:extent cx="1781175" cy="1611302"/>
                  <wp:effectExtent l="0" t="0" r="0" b="8255"/>
                  <wp:docPr id="8" name="Imagen 8" descr="Botella con un compartimiento para el dinero, las llaves y la tarjeta de crédito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otella con un compartimiento para el dinero, las llaves y la tarjeta de crédito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4" cy="1611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14:paraId="022E31B6" w14:textId="6B41B2D3" w:rsidR="00D37EC6" w:rsidRDefault="00D37EC6" w:rsidP="00AA35E7">
            <w:pPr>
              <w:tabs>
                <w:tab w:val="left" w:pos="858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Botella con apartado para guardar cosas</w:t>
            </w:r>
          </w:p>
        </w:tc>
        <w:tc>
          <w:tcPr>
            <w:tcW w:w="4234" w:type="dxa"/>
            <w:vAlign w:val="center"/>
          </w:tcPr>
          <w:p w14:paraId="6F389193" w14:textId="4635348F" w:rsidR="00D37EC6" w:rsidRDefault="00D37EC6" w:rsidP="00AA35E7">
            <w:pPr>
              <w:tabs>
                <w:tab w:val="left" w:pos="858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37EC6" w14:paraId="5D2D4C97" w14:textId="77777777" w:rsidTr="00AA35E7">
        <w:tc>
          <w:tcPr>
            <w:tcW w:w="3936" w:type="dxa"/>
            <w:vAlign w:val="center"/>
          </w:tcPr>
          <w:p w14:paraId="6E0B3F50" w14:textId="76F468A2" w:rsidR="00D37EC6" w:rsidRDefault="00D37EC6" w:rsidP="00AA35E7">
            <w:pPr>
              <w:tabs>
                <w:tab w:val="left" w:pos="858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noProof/>
                <w:lang w:eastAsia="es-CL"/>
              </w:rPr>
              <w:lastRenderedPageBreak/>
              <w:drawing>
                <wp:inline distT="0" distB="0" distL="0" distR="0" wp14:anchorId="1D3E009A" wp14:editId="49E869F5">
                  <wp:extent cx="1952625" cy="1578787"/>
                  <wp:effectExtent l="0" t="0" r="0" b="2540"/>
                  <wp:docPr id="9" name="Imagen 9" descr="Recogedor con un limpiador especial para escobas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cogedor con un limpiador especial para escobas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4" cy="1578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14:paraId="47D9BDD7" w14:textId="4F1F65AD" w:rsidR="00D37EC6" w:rsidRDefault="00D37EC6" w:rsidP="00AA35E7">
            <w:pPr>
              <w:tabs>
                <w:tab w:val="left" w:pos="858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Pala que limpia la escoba</w:t>
            </w:r>
          </w:p>
        </w:tc>
        <w:tc>
          <w:tcPr>
            <w:tcW w:w="4234" w:type="dxa"/>
            <w:vAlign w:val="center"/>
          </w:tcPr>
          <w:p w14:paraId="4088DA59" w14:textId="4135CBD7" w:rsidR="00D37EC6" w:rsidRDefault="00D37EC6" w:rsidP="00AA35E7">
            <w:pPr>
              <w:tabs>
                <w:tab w:val="left" w:pos="858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37EC6" w14:paraId="612C4C10" w14:textId="77777777" w:rsidTr="00AA35E7">
        <w:tc>
          <w:tcPr>
            <w:tcW w:w="3936" w:type="dxa"/>
            <w:vAlign w:val="center"/>
          </w:tcPr>
          <w:p w14:paraId="2DE028E7" w14:textId="044A6D79" w:rsidR="00D37EC6" w:rsidRDefault="00D37EC6" w:rsidP="00AA35E7">
            <w:pPr>
              <w:tabs>
                <w:tab w:val="left" w:pos="858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es-CL"/>
              </w:rPr>
              <w:drawing>
                <wp:inline distT="0" distB="0" distL="0" distR="0" wp14:anchorId="3656728E" wp14:editId="4BBBEF12">
                  <wp:extent cx="2276475" cy="1538696"/>
                  <wp:effectExtent l="0" t="0" r="0" b="4445"/>
                  <wp:docPr id="1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D4AB88.t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0939" cy="1541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14:paraId="58F9430F" w14:textId="1E2EB938" w:rsidR="00D37EC6" w:rsidRDefault="00D37EC6" w:rsidP="00AA35E7">
            <w:pPr>
              <w:tabs>
                <w:tab w:val="left" w:pos="858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Manilla para abrir puerta con los pies</w:t>
            </w:r>
          </w:p>
        </w:tc>
        <w:tc>
          <w:tcPr>
            <w:tcW w:w="4234" w:type="dxa"/>
            <w:vAlign w:val="center"/>
          </w:tcPr>
          <w:p w14:paraId="0B8DFCEA" w14:textId="0754BD92" w:rsidR="00D37EC6" w:rsidRDefault="00D37EC6" w:rsidP="00AA35E7">
            <w:pPr>
              <w:tabs>
                <w:tab w:val="left" w:pos="858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37EC6" w14:paraId="3E893236" w14:textId="77777777" w:rsidTr="00AA35E7">
        <w:tc>
          <w:tcPr>
            <w:tcW w:w="3936" w:type="dxa"/>
            <w:vAlign w:val="center"/>
          </w:tcPr>
          <w:p w14:paraId="7B6EDE58" w14:textId="6EFBEC79" w:rsidR="00D37EC6" w:rsidRDefault="00D37EC6" w:rsidP="00AA35E7">
            <w:pPr>
              <w:tabs>
                <w:tab w:val="left" w:pos="858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es-CL"/>
              </w:rPr>
              <w:drawing>
                <wp:inline distT="0" distB="0" distL="0" distR="0" wp14:anchorId="51ABE068" wp14:editId="048FAB22">
                  <wp:extent cx="2333625" cy="2054728"/>
                  <wp:effectExtent l="0" t="0" r="0" b="3175"/>
                  <wp:docPr id="1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D44474.tmp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951" cy="2055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14:paraId="0DC6E96D" w14:textId="01845F2E" w:rsidR="00D37EC6" w:rsidRDefault="00D37EC6" w:rsidP="00AA35E7">
            <w:pPr>
              <w:tabs>
                <w:tab w:val="left" w:pos="858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Enchufe alargador</w:t>
            </w:r>
          </w:p>
        </w:tc>
        <w:tc>
          <w:tcPr>
            <w:tcW w:w="4234" w:type="dxa"/>
            <w:vAlign w:val="center"/>
          </w:tcPr>
          <w:p w14:paraId="6754E2AF" w14:textId="6D8E790D" w:rsidR="00D37EC6" w:rsidRDefault="00D37EC6" w:rsidP="00AA35E7">
            <w:pPr>
              <w:tabs>
                <w:tab w:val="left" w:pos="858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08DF713E" w14:textId="77777777" w:rsidR="00DB1480" w:rsidRDefault="00DB1480" w:rsidP="00D349FA">
      <w:pPr>
        <w:tabs>
          <w:tab w:val="left" w:pos="8580"/>
        </w:tabs>
        <w:jc w:val="both"/>
        <w:rPr>
          <w:rFonts w:cstheme="minorHAnsi"/>
          <w:sz w:val="24"/>
          <w:szCs w:val="24"/>
        </w:rPr>
      </w:pPr>
    </w:p>
    <w:sectPr w:rsidR="00DB1480" w:rsidSect="00EB66EE">
      <w:headerReference w:type="default" r:id="rId13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12892B" w14:textId="77777777" w:rsidR="00E535FF" w:rsidRDefault="00E535FF" w:rsidP="00BE56C2">
      <w:pPr>
        <w:spacing w:after="0" w:line="240" w:lineRule="auto"/>
      </w:pPr>
      <w:r>
        <w:separator/>
      </w:r>
    </w:p>
  </w:endnote>
  <w:endnote w:type="continuationSeparator" w:id="0">
    <w:p w14:paraId="27A7DF8B" w14:textId="77777777" w:rsidR="00E535FF" w:rsidRDefault="00E535FF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908DF3" w14:textId="77777777" w:rsidR="00E535FF" w:rsidRDefault="00E535FF" w:rsidP="00BE56C2">
      <w:pPr>
        <w:spacing w:after="0" w:line="240" w:lineRule="auto"/>
      </w:pPr>
      <w:r>
        <w:separator/>
      </w:r>
    </w:p>
  </w:footnote>
  <w:footnote w:type="continuationSeparator" w:id="0">
    <w:p w14:paraId="45A9F076" w14:textId="77777777" w:rsidR="00E535FF" w:rsidRDefault="00E535FF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C10DF" w14:textId="54EF3806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082C9E6F" wp14:editId="32C6C8EA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MINERAL </w:t>
    </w:r>
  </w:p>
  <w:p w14:paraId="1088C2E2" w14:textId="77777777" w:rsidR="0035270E" w:rsidRDefault="0035270E" w:rsidP="0035270E">
    <w:pPr>
      <w:pStyle w:val="Encabezado"/>
      <w:tabs>
        <w:tab w:val="left" w:pos="8064"/>
      </w:tabs>
    </w:pPr>
  </w:p>
  <w:p w14:paraId="69A914CB" w14:textId="674AFFE8" w:rsidR="00BE56C2" w:rsidRDefault="0035270E" w:rsidP="0035270E">
    <w:pPr>
      <w:pStyle w:val="Encabezado"/>
      <w:tabs>
        <w:tab w:val="left" w:pos="8064"/>
      </w:tabs>
    </w:pPr>
    <w:r>
      <w:t>CORREO INSTITUCIONAL DOCENTE:</w:t>
    </w:r>
    <w:r w:rsidR="00CF4DD6">
      <w:t xml:space="preserve">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21723"/>
    <w:multiLevelType w:val="hybridMultilevel"/>
    <w:tmpl w:val="B596C2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6594C"/>
    <w:multiLevelType w:val="hybridMultilevel"/>
    <w:tmpl w:val="329A893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D3DCB"/>
    <w:multiLevelType w:val="hybridMultilevel"/>
    <w:tmpl w:val="B596C2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016C4"/>
    <w:multiLevelType w:val="hybridMultilevel"/>
    <w:tmpl w:val="3836CD5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E3F75"/>
    <w:multiLevelType w:val="hybridMultilevel"/>
    <w:tmpl w:val="1D28C8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CA58A9"/>
    <w:multiLevelType w:val="hybridMultilevel"/>
    <w:tmpl w:val="1A5A49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175663"/>
    <w:multiLevelType w:val="hybridMultilevel"/>
    <w:tmpl w:val="D8E094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65F8D"/>
    <w:multiLevelType w:val="hybridMultilevel"/>
    <w:tmpl w:val="9CACFB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4A2C8E"/>
    <w:multiLevelType w:val="hybridMultilevel"/>
    <w:tmpl w:val="208025C2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B512981"/>
    <w:multiLevelType w:val="hybridMultilevel"/>
    <w:tmpl w:val="05E8EC5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B574A3"/>
    <w:multiLevelType w:val="hybridMultilevel"/>
    <w:tmpl w:val="551097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137A11"/>
    <w:multiLevelType w:val="hybridMultilevel"/>
    <w:tmpl w:val="00728D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E31411"/>
    <w:multiLevelType w:val="hybridMultilevel"/>
    <w:tmpl w:val="2794E58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122C04"/>
    <w:multiLevelType w:val="hybridMultilevel"/>
    <w:tmpl w:val="7BA2708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154ACA"/>
    <w:multiLevelType w:val="hybridMultilevel"/>
    <w:tmpl w:val="62421C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49181E"/>
    <w:multiLevelType w:val="hybridMultilevel"/>
    <w:tmpl w:val="4EF2EB68"/>
    <w:lvl w:ilvl="0" w:tplc="AEB292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A0392C"/>
    <w:multiLevelType w:val="hybridMultilevel"/>
    <w:tmpl w:val="9F76DD5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5E49BC"/>
    <w:multiLevelType w:val="hybridMultilevel"/>
    <w:tmpl w:val="F4F26F14"/>
    <w:lvl w:ilvl="0" w:tplc="485C7A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17"/>
  </w:num>
  <w:num w:numId="5">
    <w:abstractNumId w:val="6"/>
  </w:num>
  <w:num w:numId="6">
    <w:abstractNumId w:val="3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12"/>
  </w:num>
  <w:num w:numId="12">
    <w:abstractNumId w:val="15"/>
  </w:num>
  <w:num w:numId="13">
    <w:abstractNumId w:val="14"/>
  </w:num>
  <w:num w:numId="14">
    <w:abstractNumId w:val="0"/>
  </w:num>
  <w:num w:numId="15">
    <w:abstractNumId w:val="16"/>
  </w:num>
  <w:num w:numId="16">
    <w:abstractNumId w:val="5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408F0"/>
    <w:rsid w:val="000722B9"/>
    <w:rsid w:val="00103995"/>
    <w:rsid w:val="00115BED"/>
    <w:rsid w:val="00123941"/>
    <w:rsid w:val="00163C02"/>
    <w:rsid w:val="001D5CE3"/>
    <w:rsid w:val="001E007C"/>
    <w:rsid w:val="001E2E71"/>
    <w:rsid w:val="001E326A"/>
    <w:rsid w:val="001E6AEF"/>
    <w:rsid w:val="002201FF"/>
    <w:rsid w:val="002411D4"/>
    <w:rsid w:val="002A77E3"/>
    <w:rsid w:val="002C0161"/>
    <w:rsid w:val="002E5E11"/>
    <w:rsid w:val="00303540"/>
    <w:rsid w:val="0035270E"/>
    <w:rsid w:val="003A4503"/>
    <w:rsid w:val="003C2523"/>
    <w:rsid w:val="004159AA"/>
    <w:rsid w:val="00425975"/>
    <w:rsid w:val="0042689F"/>
    <w:rsid w:val="00460586"/>
    <w:rsid w:val="00467D4E"/>
    <w:rsid w:val="00472842"/>
    <w:rsid w:val="004A072A"/>
    <w:rsid w:val="004A5073"/>
    <w:rsid w:val="004C1636"/>
    <w:rsid w:val="004D53BA"/>
    <w:rsid w:val="004E79EE"/>
    <w:rsid w:val="005558EA"/>
    <w:rsid w:val="00572247"/>
    <w:rsid w:val="00576A17"/>
    <w:rsid w:val="00585477"/>
    <w:rsid w:val="005902A7"/>
    <w:rsid w:val="00593D95"/>
    <w:rsid w:val="005D47F8"/>
    <w:rsid w:val="00601CBA"/>
    <w:rsid w:val="006554D5"/>
    <w:rsid w:val="0067055A"/>
    <w:rsid w:val="006736F4"/>
    <w:rsid w:val="006B1FE9"/>
    <w:rsid w:val="006F005B"/>
    <w:rsid w:val="007047A5"/>
    <w:rsid w:val="00723033"/>
    <w:rsid w:val="00723836"/>
    <w:rsid w:val="007E55AA"/>
    <w:rsid w:val="00833A8D"/>
    <w:rsid w:val="008518D8"/>
    <w:rsid w:val="008848E4"/>
    <w:rsid w:val="00893AB9"/>
    <w:rsid w:val="008A19DD"/>
    <w:rsid w:val="00905533"/>
    <w:rsid w:val="009148B4"/>
    <w:rsid w:val="00934000"/>
    <w:rsid w:val="009542E6"/>
    <w:rsid w:val="0097548D"/>
    <w:rsid w:val="00A42410"/>
    <w:rsid w:val="00A44AD8"/>
    <w:rsid w:val="00A67982"/>
    <w:rsid w:val="00A74EE7"/>
    <w:rsid w:val="00AA35E7"/>
    <w:rsid w:val="00AA7936"/>
    <w:rsid w:val="00AF476A"/>
    <w:rsid w:val="00B309B6"/>
    <w:rsid w:val="00B36820"/>
    <w:rsid w:val="00B939AA"/>
    <w:rsid w:val="00BE02B0"/>
    <w:rsid w:val="00BE56C2"/>
    <w:rsid w:val="00BF7142"/>
    <w:rsid w:val="00C11DE2"/>
    <w:rsid w:val="00C126FD"/>
    <w:rsid w:val="00C41A14"/>
    <w:rsid w:val="00C71BC4"/>
    <w:rsid w:val="00C7242F"/>
    <w:rsid w:val="00C87933"/>
    <w:rsid w:val="00CB0FCB"/>
    <w:rsid w:val="00CC3393"/>
    <w:rsid w:val="00CF4DD6"/>
    <w:rsid w:val="00D26952"/>
    <w:rsid w:val="00D3371A"/>
    <w:rsid w:val="00D349FA"/>
    <w:rsid w:val="00D37EC6"/>
    <w:rsid w:val="00D57341"/>
    <w:rsid w:val="00DB069E"/>
    <w:rsid w:val="00DB1480"/>
    <w:rsid w:val="00DB398E"/>
    <w:rsid w:val="00DD1995"/>
    <w:rsid w:val="00E025DF"/>
    <w:rsid w:val="00E10CE8"/>
    <w:rsid w:val="00E22CD6"/>
    <w:rsid w:val="00E31BC5"/>
    <w:rsid w:val="00E4780A"/>
    <w:rsid w:val="00E535FF"/>
    <w:rsid w:val="00E97438"/>
    <w:rsid w:val="00EB66EE"/>
    <w:rsid w:val="00EC46B2"/>
    <w:rsid w:val="00F054BA"/>
    <w:rsid w:val="00F46B84"/>
    <w:rsid w:val="00F647C5"/>
    <w:rsid w:val="00F8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9BC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4D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C11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01CB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93AB9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2A77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4D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C11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01CB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93AB9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2A77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
ño</dc:creator>
  <cp:lastModifiedBy>Macarena Gonzàlez R</cp:lastModifiedBy>
  <cp:revision>2</cp:revision>
  <dcterms:created xsi:type="dcterms:W3CDTF">2020-07-02T17:46:00Z</dcterms:created>
  <dcterms:modified xsi:type="dcterms:W3CDTF">2020-07-02T17:46:00Z</dcterms:modified>
</cp:coreProperties>
</file>