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3A36E" w14:textId="77777777" w:rsidR="00CD62F3" w:rsidRDefault="00CD62F3" w:rsidP="00CD62F3">
      <w:pPr>
        <w:jc w:val="center"/>
      </w:pPr>
    </w:p>
    <w:p w14:paraId="47EB1A8B" w14:textId="5DE1B834" w:rsidR="00CD62F3" w:rsidRPr="00CD62F3" w:rsidRDefault="00CD62F3" w:rsidP="00CD62F3">
      <w:pPr>
        <w:jc w:val="center"/>
        <w:rPr>
          <w:u w:val="single"/>
        </w:rPr>
      </w:pPr>
      <w:r w:rsidRPr="00CD62F3">
        <w:rPr>
          <w:u w:val="single"/>
        </w:rPr>
        <w:t>TICKET DE SALIDA DE LA UNIDAD 4   GUÍA: 20.</w:t>
      </w:r>
    </w:p>
    <w:p w14:paraId="144065A7" w14:textId="77777777" w:rsidR="00CD62F3" w:rsidRDefault="00CD62F3" w:rsidP="00CD62F3">
      <w:pPr>
        <w:jc w:val="center"/>
      </w:pPr>
    </w:p>
    <w:p w14:paraId="21663312" w14:textId="77777777" w:rsidR="00CD62F3" w:rsidRDefault="00CD62F3" w:rsidP="00CD62F3">
      <w:r>
        <w:t xml:space="preserve">RECURSO:                                      PAGINAS: ________________________ ASIGNATURA: Música </w:t>
      </w:r>
    </w:p>
    <w:p w14:paraId="68C1F495" w14:textId="77777777" w:rsidR="00CD62F3" w:rsidRDefault="00CD62F3" w:rsidP="00CD62F3">
      <w:r>
        <w:t xml:space="preserve">NOMBRE ESTUDIANTE: _________________________________________________________ </w:t>
      </w:r>
    </w:p>
    <w:p w14:paraId="248B1082" w14:textId="2DD75FF9" w:rsidR="007B4B8D" w:rsidRDefault="00CD62F3" w:rsidP="00CD62F3">
      <w:r>
        <w:t>CURSO: 7 año Básico                      LETRA:     A-B-C                           FECHA: ___________________.</w:t>
      </w:r>
    </w:p>
    <w:p w14:paraId="3A89A14F" w14:textId="5F0E780D" w:rsidR="00CD62F3" w:rsidRDefault="00CD62F3" w:rsidP="00CD62F3">
      <w:r w:rsidRPr="00CD62F3">
        <w:rPr>
          <w:b/>
          <w:bCs/>
          <w:i/>
          <w:iCs/>
          <w:sz w:val="24"/>
          <w:szCs w:val="24"/>
        </w:rPr>
        <w:t>Objetivo de Clase</w:t>
      </w:r>
      <w:r w:rsidRPr="00CD62F3">
        <w:rPr>
          <w:b/>
          <w:bCs/>
          <w:sz w:val="24"/>
          <w:szCs w:val="24"/>
        </w:rPr>
        <w:t>:</w:t>
      </w:r>
      <w:r w:rsidRPr="00CD62F3">
        <w:rPr>
          <w:sz w:val="24"/>
          <w:szCs w:val="24"/>
        </w:rPr>
        <w:t xml:space="preserve"> </w:t>
      </w:r>
      <w:r w:rsidRPr="00CD62F3">
        <w:t xml:space="preserve">Cantar y tocar en el metalófono la canción música ligera (soda </w:t>
      </w:r>
      <w:proofErr w:type="spellStart"/>
      <w:r w:rsidRPr="00CD62F3">
        <w:t>stereo</w:t>
      </w:r>
      <w:proofErr w:type="spellEnd"/>
      <w:r w:rsidRPr="00CD62F3">
        <w:t>), para memorizar</w:t>
      </w:r>
      <w:r>
        <w:t>.</w:t>
      </w:r>
    </w:p>
    <w:p w14:paraId="49207A4A" w14:textId="77777777" w:rsidR="00CD62F3" w:rsidRDefault="00CD62F3" w:rsidP="00CD62F3"/>
    <w:p w14:paraId="4E709DEE" w14:textId="50295D93" w:rsidR="00CD62F3" w:rsidRDefault="005F3426" w:rsidP="00CD62F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7BC13" wp14:editId="40A37415">
                <wp:simplePos x="0" y="0"/>
                <wp:positionH relativeFrom="column">
                  <wp:posOffset>546784</wp:posOffset>
                </wp:positionH>
                <wp:positionV relativeFrom="paragraph">
                  <wp:posOffset>3109983</wp:posOffset>
                </wp:positionV>
                <wp:extent cx="4358245" cy="463137"/>
                <wp:effectExtent l="0" t="0" r="23495" b="133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245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08F11" w14:textId="1621E41B" w:rsidR="005F3426" w:rsidRDefault="005F3426" w:rsidP="0042053A">
                            <w:pPr>
                              <w:jc w:val="center"/>
                            </w:pPr>
                            <w:r>
                              <w:t xml:space="preserve">2 </w:t>
                            </w:r>
                            <w:r w:rsidR="0042053A">
                              <w:t>¿cuáles</w:t>
                            </w:r>
                            <w:r>
                              <w:t xml:space="preserve"> son las notas musicales </w:t>
                            </w:r>
                            <w:r w:rsidR="0042053A">
                              <w:t>del primer verso de la canción música ligera?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7BC1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3.05pt;margin-top:244.9pt;width:343.15pt;height:3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" fillcolor="white [3201]" strokeweight=".5pt">
                <v:textbox>
                  <w:txbxContent>
                    <w:p w14:paraId="73108F11" w14:textId="1621E41B" w:rsidR="005F3426" w:rsidRDefault="005F3426" w:rsidP="0042053A">
                      <w:pPr>
                        <w:jc w:val="center"/>
                      </w:pPr>
                      <w:r>
                        <w:t xml:space="preserve">2 </w:t>
                      </w:r>
                      <w:r w:rsidR="0042053A">
                        <w:t>¿cuáles</w:t>
                      </w:r>
                      <w:r>
                        <w:t xml:space="preserve"> son las notas musicales </w:t>
                      </w:r>
                      <w:r w:rsidR="0042053A">
                        <w:t>del primer verso de la canción música ligera?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38794" wp14:editId="33D0DA72">
                <wp:simplePos x="0" y="0"/>
                <wp:positionH relativeFrom="column">
                  <wp:posOffset>629912</wp:posOffset>
                </wp:positionH>
                <wp:positionV relativeFrom="paragraph">
                  <wp:posOffset>1601816</wp:posOffset>
                </wp:positionV>
                <wp:extent cx="4512367" cy="451263"/>
                <wp:effectExtent l="0" t="0" r="21590" b="254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367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1C41F" w14:textId="4A7DD31E" w:rsidR="005F3426" w:rsidRPr="005F3426" w:rsidRDefault="005F34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F3426">
                              <w:rPr>
                                <w:sz w:val="24"/>
                                <w:szCs w:val="24"/>
                              </w:rPr>
                              <w:t>1.- ¿Con qué notas musicales comienza la canción música ligera, observando el video?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38794" id="Cuadro de texto 4" o:spid="_x0000_s1027" type="#_x0000_t202" style="position:absolute;margin-left:49.6pt;margin-top:126.15pt;width:355.3pt;height:3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" fillcolor="white [3201]" strokeweight=".5pt">
                <v:textbox>
                  <w:txbxContent>
                    <w:p w14:paraId="07D1C41F" w14:textId="4A7DD31E" w:rsidR="005F3426" w:rsidRPr="005F3426" w:rsidRDefault="005F3426">
                      <w:pPr>
                        <w:rPr>
                          <w:sz w:val="24"/>
                          <w:szCs w:val="24"/>
                        </w:rPr>
                      </w:pPr>
                      <w:r w:rsidRPr="005F3426">
                        <w:rPr>
                          <w:sz w:val="24"/>
                          <w:szCs w:val="24"/>
                        </w:rPr>
                        <w:t>1.- ¿Con qué notas musicales comienza la canción música ligera, observando el video?</w:t>
                      </w:r>
                    </w:p>
                  </w:txbxContent>
                </v:textbox>
              </v:shape>
            </w:pict>
          </mc:Fallback>
        </mc:AlternateContent>
      </w:r>
      <w:r w:rsidR="00CD62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3A1E2" wp14:editId="5D4D7722">
                <wp:simplePos x="0" y="0"/>
                <wp:positionH relativeFrom="column">
                  <wp:posOffset>546784</wp:posOffset>
                </wp:positionH>
                <wp:positionV relativeFrom="paragraph">
                  <wp:posOffset>5223790</wp:posOffset>
                </wp:positionV>
                <wp:extent cx="4595751" cy="558141"/>
                <wp:effectExtent l="0" t="0" r="14605" b="139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751" cy="558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30F89" w14:textId="2F9A49AC" w:rsidR="00CD62F3" w:rsidRPr="005F3426" w:rsidRDefault="00CD62F3" w:rsidP="005F342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F3426"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5F3426" w:rsidRPr="005F3426">
                              <w:rPr>
                                <w:sz w:val="28"/>
                                <w:szCs w:val="28"/>
                              </w:rPr>
                              <w:t>¿Qué</w:t>
                            </w:r>
                            <w:r w:rsidRPr="005F3426">
                              <w:rPr>
                                <w:sz w:val="28"/>
                                <w:szCs w:val="28"/>
                              </w:rPr>
                              <w:t xml:space="preserve"> interpretación te resulta más fácil cantar o tocar </w:t>
                            </w:r>
                            <w:r w:rsidR="005F3426" w:rsidRPr="005F3426">
                              <w:rPr>
                                <w:sz w:val="28"/>
                                <w:szCs w:val="28"/>
                              </w:rPr>
                              <w:t>un instrumento?</w:t>
                            </w:r>
                            <w:r w:rsidR="005F34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3426" w:rsidRPr="005F3426">
                              <w:rPr>
                                <w:sz w:val="28"/>
                                <w:szCs w:val="28"/>
                              </w:rPr>
                              <w:t xml:space="preserve">Fundamentos </w:t>
                            </w:r>
                            <w:r w:rsidRPr="005F34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4F0106" w14:textId="77777777" w:rsidR="00CD62F3" w:rsidRDefault="00CD62F3"/>
                          <w:p w14:paraId="4A7A8F67" w14:textId="40DECDB4" w:rsidR="00CD62F3" w:rsidRDefault="00CD62F3"/>
                          <w:p w14:paraId="3E863A19" w14:textId="77777777" w:rsidR="00CD62F3" w:rsidRDefault="00CD6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A1E2" id="Cuadro de texto 3" o:spid="_x0000_s1028" type="#_x0000_t202" style="position:absolute;margin-left:43.05pt;margin-top:411.3pt;width:361.85pt;height:4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" fillcolor="white [3201]" strokeweight=".5pt">
                <v:textbox>
                  <w:txbxContent>
                    <w:p w14:paraId="3E230F89" w14:textId="2F9A49AC" w:rsidR="00CD62F3" w:rsidRPr="005F3426" w:rsidRDefault="00CD62F3" w:rsidP="005F342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F3426"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="005F3426" w:rsidRPr="005F3426">
                        <w:rPr>
                          <w:sz w:val="28"/>
                          <w:szCs w:val="28"/>
                        </w:rPr>
                        <w:t>¿Qué</w:t>
                      </w:r>
                      <w:r w:rsidRPr="005F3426">
                        <w:rPr>
                          <w:sz w:val="28"/>
                          <w:szCs w:val="28"/>
                        </w:rPr>
                        <w:t xml:space="preserve"> interpretación te resulta más fácil cantar o tocar </w:t>
                      </w:r>
                      <w:r w:rsidR="005F3426" w:rsidRPr="005F3426">
                        <w:rPr>
                          <w:sz w:val="28"/>
                          <w:szCs w:val="28"/>
                        </w:rPr>
                        <w:t>un instrumento?</w:t>
                      </w:r>
                      <w:r w:rsidR="005F342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F3426" w:rsidRPr="005F3426">
                        <w:rPr>
                          <w:sz w:val="28"/>
                          <w:szCs w:val="28"/>
                        </w:rPr>
                        <w:t xml:space="preserve">Fundamentos </w:t>
                      </w:r>
                      <w:r w:rsidRPr="005F342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4F0106" w14:textId="77777777" w:rsidR="00CD62F3" w:rsidRDefault="00CD62F3"/>
                    <w:p w14:paraId="4A7A8F67" w14:textId="40DECDB4" w:rsidR="00CD62F3" w:rsidRDefault="00CD62F3"/>
                    <w:p w14:paraId="3E863A19" w14:textId="77777777" w:rsidR="00CD62F3" w:rsidRDefault="00CD62F3"/>
                  </w:txbxContent>
                </v:textbox>
              </v:shape>
            </w:pict>
          </mc:Fallback>
        </mc:AlternateContent>
      </w:r>
      <w:r w:rsidR="00CD62F3">
        <w:rPr>
          <w:noProof/>
        </w:rPr>
        <w:drawing>
          <wp:inline distT="0" distB="0" distL="0" distR="0" wp14:anchorId="3F10933D" wp14:editId="46FA05E9">
            <wp:extent cx="5913911" cy="777768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234" cy="7792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C74A12" w14:textId="777149F6" w:rsidR="00CD62F3" w:rsidRDefault="00CD62F3" w:rsidP="00CD62F3"/>
    <w:p w14:paraId="502F4FC3" w14:textId="77777777" w:rsidR="00CD62F3" w:rsidRDefault="00CD62F3" w:rsidP="00CD62F3"/>
    <w:sectPr w:rsidR="00CD62F3" w:rsidSect="00CD62F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AAC43" w14:textId="77777777" w:rsidR="009D3876" w:rsidRDefault="009D3876" w:rsidP="00CD62F3">
      <w:pPr>
        <w:spacing w:after="0" w:line="240" w:lineRule="auto"/>
      </w:pPr>
      <w:r>
        <w:separator/>
      </w:r>
    </w:p>
  </w:endnote>
  <w:endnote w:type="continuationSeparator" w:id="0">
    <w:p w14:paraId="55744CDE" w14:textId="77777777" w:rsidR="009D3876" w:rsidRDefault="009D3876" w:rsidP="00CD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49EEB" w14:textId="77777777" w:rsidR="009D3876" w:rsidRDefault="009D3876" w:rsidP="00CD62F3">
      <w:pPr>
        <w:spacing w:after="0" w:line="240" w:lineRule="auto"/>
      </w:pPr>
      <w:r>
        <w:separator/>
      </w:r>
    </w:p>
  </w:footnote>
  <w:footnote w:type="continuationSeparator" w:id="0">
    <w:p w14:paraId="7BC330B3" w14:textId="77777777" w:rsidR="009D3876" w:rsidRDefault="009D3876" w:rsidP="00CD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D8760" w14:textId="208379A5" w:rsidR="00CD62F3" w:rsidRDefault="00CD62F3" w:rsidP="00CD62F3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C2034" wp14:editId="41A73475">
          <wp:simplePos x="0" y="0"/>
          <wp:positionH relativeFrom="column">
            <wp:posOffset>-427091</wp:posOffset>
          </wp:positionH>
          <wp:positionV relativeFrom="topMargin">
            <wp:align>bottom</wp:align>
          </wp:positionV>
          <wp:extent cx="688975" cy="7315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UNIDAD TECNICO PEDAGOGICO 2020 –APRENDIENDO EN LINEA MINERAL.</w:t>
    </w:r>
  </w:p>
  <w:p w14:paraId="6D036DE2" w14:textId="572F77F7" w:rsidR="00CD62F3" w:rsidRDefault="00CD62F3" w:rsidP="00CD62F3">
    <w:pPr>
      <w:pStyle w:val="Encabezado"/>
      <w:jc w:val="center"/>
    </w:pPr>
    <w:r>
      <w:t xml:space="preserve">CORREO INSTITUCIONAL DOCENTE: </w:t>
    </w:r>
    <w:proofErr w:type="gramStart"/>
    <w:r>
      <w:t>maría.vargas@colegio-mineralelteniente.cl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F3"/>
    <w:rsid w:val="0042053A"/>
    <w:rsid w:val="005F3426"/>
    <w:rsid w:val="007B4B8D"/>
    <w:rsid w:val="009D3876"/>
    <w:rsid w:val="00C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2C36A"/>
  <w15:chartTrackingRefBased/>
  <w15:docId w15:val="{B32559E6-169D-40F2-A7BE-7DF5E1F0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2F3"/>
  </w:style>
  <w:style w:type="paragraph" w:styleId="Piedepgina">
    <w:name w:val="footer"/>
    <w:basedOn w:val="Normal"/>
    <w:link w:val="PiedepginaCar"/>
    <w:uiPriority w:val="99"/>
    <w:unhideWhenUsed/>
    <w:rsid w:val="00CD6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</dc:creator>
  <cp:keywords/>
  <dc:description/>
  <cp:lastModifiedBy>María Isabel</cp:lastModifiedBy>
  <cp:revision>1</cp:revision>
  <dcterms:created xsi:type="dcterms:W3CDTF">2020-11-06T03:57:00Z</dcterms:created>
  <dcterms:modified xsi:type="dcterms:W3CDTF">2020-11-06T04:26:00Z</dcterms:modified>
</cp:coreProperties>
</file>